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Ch </w:t>
      </w:r>
      <w:r w:rsidR="00EC2282" w:rsidRPr="008B540D">
        <w:rPr>
          <w:sz w:val="28"/>
          <w:szCs w:val="28"/>
        </w:rPr>
        <w:t>6</w:t>
      </w:r>
      <w:r w:rsidR="00D23797">
        <w:rPr>
          <w:sz w:val="28"/>
          <w:szCs w:val="28"/>
        </w:rPr>
        <w:t xml:space="preserve"> Dative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161579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Block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418A5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080F85" w:rsidRPr="00080F85" w:rsidRDefault="00080F85" w:rsidP="00080F85">
      <w:pPr>
        <w:pStyle w:val="NoSpacing"/>
        <w:rPr>
          <w:sz w:val="28"/>
          <w:szCs w:val="28"/>
        </w:rPr>
      </w:pPr>
      <w:r w:rsidRPr="00080F85">
        <w:rPr>
          <w:sz w:val="28"/>
          <w:szCs w:val="28"/>
        </w:rPr>
        <w:t xml:space="preserve">Underline </w:t>
      </w:r>
      <w:r w:rsidRPr="00080F85">
        <w:rPr>
          <w:sz w:val="28"/>
          <w:szCs w:val="28"/>
          <w:u w:val="single"/>
        </w:rPr>
        <w:t xml:space="preserve">dative of reference </w:t>
      </w:r>
      <w:r w:rsidRPr="00080F85">
        <w:rPr>
          <w:sz w:val="28"/>
          <w:szCs w:val="28"/>
        </w:rPr>
        <w:t>in English sentences, then write it in Latin.</w:t>
      </w:r>
    </w:p>
    <w:p w:rsidR="00671A3A" w:rsidRPr="00080F85" w:rsidRDefault="004B6893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He plows the field for the boy</w:t>
      </w:r>
      <w:r w:rsidR="00533100">
        <w:rPr>
          <w:sz w:val="28"/>
          <w:szCs w:val="28"/>
        </w:rPr>
        <w:t>s</w:t>
      </w:r>
      <w:r w:rsidRPr="00080F85">
        <w:rPr>
          <w:sz w:val="28"/>
          <w:szCs w:val="28"/>
        </w:rPr>
        <w:t>. ______________</w:t>
      </w:r>
    </w:p>
    <w:p w:rsidR="00671A3A" w:rsidRPr="00080F85" w:rsidRDefault="004B6893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man carries dinner for the daughter</w:t>
      </w:r>
      <w:r w:rsidR="00533100">
        <w:rPr>
          <w:sz w:val="28"/>
          <w:szCs w:val="28"/>
        </w:rPr>
        <w:t>s</w:t>
      </w:r>
      <w:r w:rsidRPr="00080F85">
        <w:rPr>
          <w:sz w:val="28"/>
          <w:szCs w:val="28"/>
        </w:rPr>
        <w:t>. ___________</w:t>
      </w:r>
    </w:p>
    <w:p w:rsidR="00671A3A" w:rsidRPr="00080F85" w:rsidRDefault="00533100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fights men for the ally</w:t>
      </w:r>
      <w:r w:rsidR="004B6893" w:rsidRPr="00080F85">
        <w:rPr>
          <w:sz w:val="28"/>
          <w:szCs w:val="28"/>
        </w:rPr>
        <w:t>. __________________</w:t>
      </w:r>
    </w:p>
    <w:p w:rsidR="00671A3A" w:rsidRPr="00080F85" w:rsidRDefault="00533100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men build the woma</w:t>
      </w:r>
      <w:r w:rsidR="004B6893" w:rsidRPr="00080F85">
        <w:rPr>
          <w:sz w:val="28"/>
          <w:szCs w:val="28"/>
        </w:rPr>
        <w:t xml:space="preserve">n a </w:t>
      </w:r>
      <w:r>
        <w:rPr>
          <w:sz w:val="28"/>
          <w:szCs w:val="28"/>
        </w:rPr>
        <w:t>kitchen</w:t>
      </w:r>
      <w:r w:rsidR="004B6893" w:rsidRPr="00080F85">
        <w:rPr>
          <w:sz w:val="28"/>
          <w:szCs w:val="28"/>
        </w:rPr>
        <w:t>. _______________</w:t>
      </w:r>
    </w:p>
    <w:p w:rsidR="00671A3A" w:rsidRPr="00080F85" w:rsidRDefault="004B6893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mai</w:t>
      </w:r>
      <w:r w:rsidR="00533100">
        <w:rPr>
          <w:sz w:val="28"/>
          <w:szCs w:val="28"/>
        </w:rPr>
        <w:t>d servant works for the brother</w:t>
      </w:r>
      <w:r w:rsidRPr="00080F85">
        <w:rPr>
          <w:sz w:val="28"/>
          <w:szCs w:val="28"/>
        </w:rPr>
        <w:t>. ___________</w:t>
      </w:r>
    </w:p>
    <w:p w:rsidR="00671A3A" w:rsidRPr="00080F85" w:rsidRDefault="004B6893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sailor sails for the fatherland. _________________</w:t>
      </w:r>
    </w:p>
    <w:p w:rsidR="00671A3A" w:rsidRPr="00080F85" w:rsidRDefault="004B6893" w:rsidP="00080F85">
      <w:pPr>
        <w:pStyle w:val="NoSpacing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girls sing for the poet. ________________</w:t>
      </w:r>
    </w:p>
    <w:p w:rsidR="0028411E" w:rsidRDefault="0028411E" w:rsidP="00080F85">
      <w:pPr>
        <w:pStyle w:val="NoSpacing"/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7063DD" w:rsidRDefault="007063DD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7063DD" w:rsidRDefault="007063DD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7063DD" w:rsidRDefault="007063DD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7063DD" w:rsidRDefault="007063DD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533100" w:rsidRPr="008B540D" w:rsidRDefault="00533100" w:rsidP="00533100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Ch 6</w:t>
      </w:r>
      <w:r>
        <w:rPr>
          <w:sz w:val="28"/>
          <w:szCs w:val="28"/>
        </w:rPr>
        <w:t xml:space="preserve"> Dative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533100" w:rsidRPr="008B540D" w:rsidRDefault="00161579" w:rsidP="005331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Block</w:t>
      </w:r>
      <w:bookmarkStart w:id="0" w:name="_GoBack"/>
      <w:bookmarkEnd w:id="0"/>
      <w:r w:rsidR="00533100" w:rsidRPr="008B540D">
        <w:rPr>
          <w:sz w:val="28"/>
          <w:szCs w:val="28"/>
        </w:rPr>
        <w:tab/>
      </w:r>
      <w:r w:rsidR="00533100" w:rsidRPr="008B540D">
        <w:rPr>
          <w:sz w:val="28"/>
          <w:szCs w:val="28"/>
        </w:rPr>
        <w:tab/>
      </w:r>
      <w:r w:rsidR="00533100" w:rsidRPr="008B540D">
        <w:rPr>
          <w:sz w:val="28"/>
          <w:szCs w:val="28"/>
        </w:rPr>
        <w:tab/>
      </w:r>
      <w:r w:rsidR="00533100" w:rsidRPr="008B540D">
        <w:rPr>
          <w:sz w:val="28"/>
          <w:szCs w:val="28"/>
        </w:rPr>
        <w:tab/>
      </w:r>
      <w:r w:rsidR="00533100" w:rsidRPr="008B540D">
        <w:rPr>
          <w:sz w:val="28"/>
          <w:szCs w:val="28"/>
        </w:rPr>
        <w:tab/>
        <w:t>Date ______________</w:t>
      </w:r>
      <w:r w:rsidR="00533100" w:rsidRPr="008B540D">
        <w:rPr>
          <w:sz w:val="28"/>
          <w:szCs w:val="28"/>
        </w:rPr>
        <w:tab/>
      </w:r>
      <w:r w:rsidR="00533100" w:rsidRPr="008B540D">
        <w:rPr>
          <w:sz w:val="28"/>
          <w:szCs w:val="28"/>
        </w:rPr>
        <w:tab/>
      </w:r>
    </w:p>
    <w:p w:rsidR="00533100" w:rsidRPr="008B540D" w:rsidRDefault="00533100" w:rsidP="00533100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533100" w:rsidRPr="00080F85" w:rsidRDefault="00533100" w:rsidP="00533100">
      <w:pPr>
        <w:pStyle w:val="NoSpacing"/>
        <w:rPr>
          <w:sz w:val="28"/>
          <w:szCs w:val="28"/>
        </w:rPr>
      </w:pPr>
      <w:r w:rsidRPr="00080F85">
        <w:rPr>
          <w:sz w:val="28"/>
          <w:szCs w:val="28"/>
        </w:rPr>
        <w:t xml:space="preserve">Underline </w:t>
      </w:r>
      <w:r w:rsidRPr="00080F85">
        <w:rPr>
          <w:sz w:val="28"/>
          <w:szCs w:val="28"/>
          <w:u w:val="single"/>
        </w:rPr>
        <w:t xml:space="preserve">dative of reference </w:t>
      </w:r>
      <w:r w:rsidRPr="00080F85">
        <w:rPr>
          <w:sz w:val="28"/>
          <w:szCs w:val="28"/>
        </w:rPr>
        <w:t>in English sentences, then write it in Latin.</w:t>
      </w:r>
    </w:p>
    <w:p w:rsidR="00533100" w:rsidRPr="00080F85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He plows the field for the boy</w:t>
      </w:r>
      <w:r>
        <w:rPr>
          <w:sz w:val="28"/>
          <w:szCs w:val="28"/>
        </w:rPr>
        <w:t>s</w:t>
      </w:r>
      <w:r w:rsidRPr="00080F85">
        <w:rPr>
          <w:sz w:val="28"/>
          <w:szCs w:val="28"/>
        </w:rPr>
        <w:t>. ______________</w:t>
      </w:r>
    </w:p>
    <w:p w:rsidR="00533100" w:rsidRPr="00080F85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man carries dinner for the daughter</w:t>
      </w:r>
      <w:r>
        <w:rPr>
          <w:sz w:val="28"/>
          <w:szCs w:val="28"/>
        </w:rPr>
        <w:t>s</w:t>
      </w:r>
      <w:r w:rsidRPr="00080F85">
        <w:rPr>
          <w:sz w:val="28"/>
          <w:szCs w:val="28"/>
        </w:rPr>
        <w:t>. ___________</w:t>
      </w:r>
    </w:p>
    <w:p w:rsidR="00533100" w:rsidRPr="00080F85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fights men for the ally</w:t>
      </w:r>
      <w:r w:rsidRPr="00080F85">
        <w:rPr>
          <w:sz w:val="28"/>
          <w:szCs w:val="28"/>
        </w:rPr>
        <w:t>. __________________</w:t>
      </w:r>
    </w:p>
    <w:p w:rsidR="00533100" w:rsidRPr="00080F85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men build the woma</w:t>
      </w:r>
      <w:r w:rsidRPr="00080F85">
        <w:rPr>
          <w:sz w:val="28"/>
          <w:szCs w:val="28"/>
        </w:rPr>
        <w:t xml:space="preserve">n a </w:t>
      </w:r>
      <w:r>
        <w:rPr>
          <w:sz w:val="28"/>
          <w:szCs w:val="28"/>
        </w:rPr>
        <w:t>kitchen</w:t>
      </w:r>
      <w:r w:rsidRPr="00080F85">
        <w:rPr>
          <w:sz w:val="28"/>
          <w:szCs w:val="28"/>
        </w:rPr>
        <w:t>. _______________</w:t>
      </w:r>
    </w:p>
    <w:p w:rsidR="00533100" w:rsidRPr="00080F85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mai</w:t>
      </w:r>
      <w:r>
        <w:rPr>
          <w:sz w:val="28"/>
          <w:szCs w:val="28"/>
        </w:rPr>
        <w:t>d servant works for the brother</w:t>
      </w:r>
      <w:r w:rsidRPr="00080F85">
        <w:rPr>
          <w:sz w:val="28"/>
          <w:szCs w:val="28"/>
        </w:rPr>
        <w:t>. ___________</w:t>
      </w:r>
    </w:p>
    <w:p w:rsidR="00533100" w:rsidRPr="00080F85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80F85">
        <w:rPr>
          <w:sz w:val="28"/>
          <w:szCs w:val="28"/>
        </w:rPr>
        <w:t>The sailor sails for the fatherland. _________________</w:t>
      </w:r>
    </w:p>
    <w:p w:rsidR="0028411E" w:rsidRPr="004B6893" w:rsidRDefault="00533100" w:rsidP="00533100">
      <w:pPr>
        <w:pStyle w:val="NoSpacing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B6893">
        <w:rPr>
          <w:sz w:val="28"/>
          <w:szCs w:val="28"/>
        </w:rPr>
        <w:t>The girls sing for the poet. ________________</w:t>
      </w:r>
    </w:p>
    <w:sectPr w:rsidR="0028411E" w:rsidRPr="004B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80F85"/>
    <w:rsid w:val="000C5A1D"/>
    <w:rsid w:val="001126A3"/>
    <w:rsid w:val="00161579"/>
    <w:rsid w:val="001B452A"/>
    <w:rsid w:val="001B4D35"/>
    <w:rsid w:val="001C3DC2"/>
    <w:rsid w:val="00222A77"/>
    <w:rsid w:val="00232401"/>
    <w:rsid w:val="00273718"/>
    <w:rsid w:val="0028411E"/>
    <w:rsid w:val="002D2321"/>
    <w:rsid w:val="002E6DE3"/>
    <w:rsid w:val="002F04BD"/>
    <w:rsid w:val="00324F25"/>
    <w:rsid w:val="00412CAE"/>
    <w:rsid w:val="004855D7"/>
    <w:rsid w:val="004B6893"/>
    <w:rsid w:val="005227C8"/>
    <w:rsid w:val="00533100"/>
    <w:rsid w:val="005C5F9C"/>
    <w:rsid w:val="005F7C29"/>
    <w:rsid w:val="00644714"/>
    <w:rsid w:val="00671A3A"/>
    <w:rsid w:val="00684EFE"/>
    <w:rsid w:val="006F21ED"/>
    <w:rsid w:val="007063DD"/>
    <w:rsid w:val="00730989"/>
    <w:rsid w:val="00772435"/>
    <w:rsid w:val="00782CFC"/>
    <w:rsid w:val="007946BF"/>
    <w:rsid w:val="007E6ECF"/>
    <w:rsid w:val="0089223E"/>
    <w:rsid w:val="008B540D"/>
    <w:rsid w:val="008F1431"/>
    <w:rsid w:val="0093322F"/>
    <w:rsid w:val="009439BE"/>
    <w:rsid w:val="00A03FB1"/>
    <w:rsid w:val="00A44401"/>
    <w:rsid w:val="00A84526"/>
    <w:rsid w:val="00AE7D9A"/>
    <w:rsid w:val="00B109A1"/>
    <w:rsid w:val="00B418A5"/>
    <w:rsid w:val="00B57D2D"/>
    <w:rsid w:val="00C00C5A"/>
    <w:rsid w:val="00D23797"/>
    <w:rsid w:val="00D97ED6"/>
    <w:rsid w:val="00DD2E19"/>
    <w:rsid w:val="00E00757"/>
    <w:rsid w:val="00E2434A"/>
    <w:rsid w:val="00E553C9"/>
    <w:rsid w:val="00EA3B07"/>
    <w:rsid w:val="00EC2282"/>
    <w:rsid w:val="00EC528F"/>
    <w:rsid w:val="00F71268"/>
    <w:rsid w:val="00F978E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7</cp:revision>
  <cp:lastPrinted>2014-08-14T14:05:00Z</cp:lastPrinted>
  <dcterms:created xsi:type="dcterms:W3CDTF">2015-08-31T17:32:00Z</dcterms:created>
  <dcterms:modified xsi:type="dcterms:W3CDTF">2016-08-31T16:11:00Z</dcterms:modified>
</cp:coreProperties>
</file>